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939ddf780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1151d7802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276f1a9c24599" /><Relationship Type="http://schemas.openxmlformats.org/officeDocument/2006/relationships/numbering" Target="/word/numbering.xml" Id="R84151a9c9428405d" /><Relationship Type="http://schemas.openxmlformats.org/officeDocument/2006/relationships/settings" Target="/word/settings.xml" Id="Rd266a79e55564b2b" /><Relationship Type="http://schemas.openxmlformats.org/officeDocument/2006/relationships/image" Target="/word/media/714bb560-cb41-4b05-881b-ad9b90a3fa3e.png" Id="R0001151d780242cb" /></Relationships>
</file>