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0116c0b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997a4df7a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Brunswick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68591f04e4133" /><Relationship Type="http://schemas.openxmlformats.org/officeDocument/2006/relationships/numbering" Target="/word/numbering.xml" Id="Rdc5ba6795b3a44f9" /><Relationship Type="http://schemas.openxmlformats.org/officeDocument/2006/relationships/settings" Target="/word/settings.xml" Id="R9803cc054c2b4a24" /><Relationship Type="http://schemas.openxmlformats.org/officeDocument/2006/relationships/image" Target="/word/media/aa4886a9-1a43-4777-af37-ea016f25fa20.png" Id="R053997a4df7a4120" /></Relationships>
</file>