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6f97099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03eadd8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Island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47c79f80c41cf" /><Relationship Type="http://schemas.openxmlformats.org/officeDocument/2006/relationships/numbering" Target="/word/numbering.xml" Id="R46c66391c93f49b3" /><Relationship Type="http://schemas.openxmlformats.org/officeDocument/2006/relationships/settings" Target="/word/settings.xml" Id="Rfd92a3ae88ce46c1" /><Relationship Type="http://schemas.openxmlformats.org/officeDocument/2006/relationships/image" Target="/word/media/0091ed16-74be-4557-b4ca-8e37c7717e6e.png" Id="R6c4303eadd8b46f8" /></Relationships>
</file>