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64248094a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f8f619e00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Buckingham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26d09b0334a12" /><Relationship Type="http://schemas.openxmlformats.org/officeDocument/2006/relationships/numbering" Target="/word/numbering.xml" Id="Rc86b402f43ca4447" /><Relationship Type="http://schemas.openxmlformats.org/officeDocument/2006/relationships/settings" Target="/word/settings.xml" Id="R4bda92d5f7fe450e" /><Relationship Type="http://schemas.openxmlformats.org/officeDocument/2006/relationships/image" Target="/word/media/7e3c210c-ac51-4c20-bc1c-f20c00de7a68.png" Id="R3d7f8f619e004f9b" /></Relationships>
</file>