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9f9484211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85f065531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7ed7c88ba4b4c" /><Relationship Type="http://schemas.openxmlformats.org/officeDocument/2006/relationships/numbering" Target="/word/numbering.xml" Id="R64cbd5cd0e764eaa" /><Relationship Type="http://schemas.openxmlformats.org/officeDocument/2006/relationships/settings" Target="/word/settings.xml" Id="Raaa723820cc745f0" /><Relationship Type="http://schemas.openxmlformats.org/officeDocument/2006/relationships/image" Target="/word/media/a47efb96-9b8e-43f5-b38b-ae8a021b9179.png" Id="R5a585f0655314745" /></Relationships>
</file>