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27083213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476794512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724ddd94a45c1" /><Relationship Type="http://schemas.openxmlformats.org/officeDocument/2006/relationships/numbering" Target="/word/numbering.xml" Id="R509ad1ea51414c76" /><Relationship Type="http://schemas.openxmlformats.org/officeDocument/2006/relationships/settings" Target="/word/settings.xml" Id="Rc24877012aae46db" /><Relationship Type="http://schemas.openxmlformats.org/officeDocument/2006/relationships/image" Target="/word/media/fd78d664-4c53-4f34-9fcc-8e371800d1b1.png" Id="R5f04767945124300" /></Relationships>
</file>