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5c095bcd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69738b9b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346927bad4db9" /><Relationship Type="http://schemas.openxmlformats.org/officeDocument/2006/relationships/numbering" Target="/word/numbering.xml" Id="Rbf43e09ab8274622" /><Relationship Type="http://schemas.openxmlformats.org/officeDocument/2006/relationships/settings" Target="/word/settings.xml" Id="Re489ed981a334353" /><Relationship Type="http://schemas.openxmlformats.org/officeDocument/2006/relationships/image" Target="/word/media/a130b4b0-b41f-4a9a-9ec5-8d3a02f1490e.png" Id="Rb32869738b9b4715" /></Relationships>
</file>