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41d750f2c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d1997a15f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Cold Water,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83fad6077e47f4" /><Relationship Type="http://schemas.openxmlformats.org/officeDocument/2006/relationships/numbering" Target="/word/numbering.xml" Id="R069b03381c5d44f5" /><Relationship Type="http://schemas.openxmlformats.org/officeDocument/2006/relationships/settings" Target="/word/settings.xml" Id="Ra5d9e7fd57e040bb" /><Relationship Type="http://schemas.openxmlformats.org/officeDocument/2006/relationships/image" Target="/word/media/5b7d3f1d-f185-4790-8275-3460741fb777.png" Id="R314d1997a15f4e49" /></Relationships>
</file>