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fdcbed0dc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9f40477b9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Crab,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976617402402c" /><Relationship Type="http://schemas.openxmlformats.org/officeDocument/2006/relationships/numbering" Target="/word/numbering.xml" Id="Rcb0fc16cb5c74d54" /><Relationship Type="http://schemas.openxmlformats.org/officeDocument/2006/relationships/settings" Target="/word/settings.xml" Id="R69d9e6f1db5d438e" /><Relationship Type="http://schemas.openxmlformats.org/officeDocument/2006/relationships/image" Target="/word/media/f821d08f-a789-4f23-99c3-f05a575739b7.png" Id="R21b9f40477b94424" /></Relationships>
</file>