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d7fa5e542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0acc841ee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Cranfield,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7dda65e974080" /><Relationship Type="http://schemas.openxmlformats.org/officeDocument/2006/relationships/numbering" Target="/word/numbering.xml" Id="R887860c1d97b486c" /><Relationship Type="http://schemas.openxmlformats.org/officeDocument/2006/relationships/settings" Target="/word/settings.xml" Id="Rca63621fbd0945f0" /><Relationship Type="http://schemas.openxmlformats.org/officeDocument/2006/relationships/image" Target="/word/media/88faea7b-0145-46b6-a272-82c6ad0d4b6f.png" Id="R73c0acc841ee497e" /></Relationships>
</file>