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971e33879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580160a24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Hemet,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48915bbcc4520" /><Relationship Type="http://schemas.openxmlformats.org/officeDocument/2006/relationships/numbering" Target="/word/numbering.xml" Id="R1ce12482e52a42ac" /><Relationship Type="http://schemas.openxmlformats.org/officeDocument/2006/relationships/settings" Target="/word/settings.xml" Id="R62469365a9024674" /><Relationship Type="http://schemas.openxmlformats.org/officeDocument/2006/relationships/image" Target="/word/media/b9fc5571-2284-4cf3-bead-61ff167b9087.png" Id="R92c580160a2441e0" /></Relationships>
</file>