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6700c3c17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17a21758c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Faithorn,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0677c1ad14a1e" /><Relationship Type="http://schemas.openxmlformats.org/officeDocument/2006/relationships/numbering" Target="/word/numbering.xml" Id="R3e46968f13934a52" /><Relationship Type="http://schemas.openxmlformats.org/officeDocument/2006/relationships/settings" Target="/word/settings.xml" Id="R336d1330aac04b3a" /><Relationship Type="http://schemas.openxmlformats.org/officeDocument/2006/relationships/image" Target="/word/media/ac5223a0-2c77-4898-a518-2fdb4eb2f306.png" Id="R85b17a21758c4e7a" /></Relationships>
</file>