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67519928d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72891745a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Covington,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a5cc68c4e47fa" /><Relationship Type="http://schemas.openxmlformats.org/officeDocument/2006/relationships/numbering" Target="/word/numbering.xml" Id="Recb125b982af4ecc" /><Relationship Type="http://schemas.openxmlformats.org/officeDocument/2006/relationships/settings" Target="/word/settings.xml" Id="R356eece21b8140c7" /><Relationship Type="http://schemas.openxmlformats.org/officeDocument/2006/relationships/image" Target="/word/media/36c1339a-f1ca-4339-90cd-1b58f07831f7.png" Id="Rfd072891745a4a46" /></Relationships>
</file>