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748844826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4c23aa7ff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Rapids, Michigan,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df1c321954326" /><Relationship Type="http://schemas.openxmlformats.org/officeDocument/2006/relationships/numbering" Target="/word/numbering.xml" Id="R4b2416dd12e342dc" /><Relationship Type="http://schemas.openxmlformats.org/officeDocument/2006/relationships/settings" Target="/word/settings.xml" Id="Rb410e036625b46f7" /><Relationship Type="http://schemas.openxmlformats.org/officeDocument/2006/relationships/image" Target="/word/media/5468a2d4-cfd8-47ef-bc03-cf88af934773.png" Id="R0d04c23aa7ff44b1" /></Relationships>
</file>