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6f647175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57d62e429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Greensboro Bend,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17c388acf4772" /><Relationship Type="http://schemas.openxmlformats.org/officeDocument/2006/relationships/numbering" Target="/word/numbering.xml" Id="Rdb7af05905684065" /><Relationship Type="http://schemas.openxmlformats.org/officeDocument/2006/relationships/settings" Target="/word/settings.xml" Id="R853c86e7ab164cd2" /><Relationship Type="http://schemas.openxmlformats.org/officeDocument/2006/relationships/image" Target="/word/media/6e929510-cd26-49d8-83bb-434e40f5023e.png" Id="Raa757d62e429427a" /></Relationships>
</file>