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837973ffe545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4343a4ad7140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Gulf Dale,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99c6b1300e4d3a" /><Relationship Type="http://schemas.openxmlformats.org/officeDocument/2006/relationships/numbering" Target="/word/numbering.xml" Id="R894bf630bcf04505" /><Relationship Type="http://schemas.openxmlformats.org/officeDocument/2006/relationships/settings" Target="/word/settings.xml" Id="R014cf2f5e7d54550" /><Relationship Type="http://schemas.openxmlformats.org/officeDocument/2006/relationships/image" Target="/word/media/4c66c752-6ca3-48eb-981e-89ca0f852fd7.png" Id="Ra94343a4ad714072" /></Relationships>
</file>