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b914be70b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3e69f680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Hyattstown,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589763151472d" /><Relationship Type="http://schemas.openxmlformats.org/officeDocument/2006/relationships/numbering" Target="/word/numbering.xml" Id="R616a33685e524370" /><Relationship Type="http://schemas.openxmlformats.org/officeDocument/2006/relationships/settings" Target="/word/settings.xml" Id="R004e8ea7be6a48ef" /><Relationship Type="http://schemas.openxmlformats.org/officeDocument/2006/relationships/image" Target="/word/media/fd65dc0c-c0b9-4f7e-9d6e-83323b0f169a.png" Id="R3f83e69f680c4f75" /></Relationships>
</file>