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45dd1f125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330a22843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Drive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bc507cd414253" /><Relationship Type="http://schemas.openxmlformats.org/officeDocument/2006/relationships/numbering" Target="/word/numbering.xml" Id="R33549d7e54d14fde" /><Relationship Type="http://schemas.openxmlformats.org/officeDocument/2006/relationships/settings" Target="/word/settings.xml" Id="R254430d4037c43c5" /><Relationship Type="http://schemas.openxmlformats.org/officeDocument/2006/relationships/image" Target="/word/media/ddd938e5-2777-4ccd-9174-9fcd0c91e80d.png" Id="R0ba330a228434f8f" /></Relationships>
</file>