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82e3350ab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344d4fcf2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Laredo,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222323608437e" /><Relationship Type="http://schemas.openxmlformats.org/officeDocument/2006/relationships/numbering" Target="/word/numbering.xml" Id="Rdf56eb54431b4780" /><Relationship Type="http://schemas.openxmlformats.org/officeDocument/2006/relationships/settings" Target="/word/settings.xml" Id="R06991899457d44cc" /><Relationship Type="http://schemas.openxmlformats.org/officeDocument/2006/relationships/image" Target="/word/media/8febe217-416d-4cb3-89d2-9c04baf67864.png" Id="R734344d4fcf24102" /></Relationships>
</file>