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e452cb1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961c43db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021946cb4905" /><Relationship Type="http://schemas.openxmlformats.org/officeDocument/2006/relationships/numbering" Target="/word/numbering.xml" Id="R46754f1d95354b9a" /><Relationship Type="http://schemas.openxmlformats.org/officeDocument/2006/relationships/settings" Target="/word/settings.xml" Id="R6304d1f9d8de416e" /><Relationship Type="http://schemas.openxmlformats.org/officeDocument/2006/relationships/image" Target="/word/media/6a31c371-30f4-4135-9a65-30d7180d8fcf.png" Id="R5b7961c43db949ac" /></Relationships>
</file>