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1782d7c89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6f81db9b7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Liberty Bell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8eff84f47405a" /><Relationship Type="http://schemas.openxmlformats.org/officeDocument/2006/relationships/numbering" Target="/word/numbering.xml" Id="R41bc346a3cd04d4d" /><Relationship Type="http://schemas.openxmlformats.org/officeDocument/2006/relationships/settings" Target="/word/settings.xml" Id="Rc861958b184c47cc" /><Relationship Type="http://schemas.openxmlformats.org/officeDocument/2006/relationships/image" Target="/word/media/f852e472-c45b-418a-a3f5-40e4773a9e63.png" Id="Ree76f81db9b74a02" /></Relationships>
</file>