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9c8470fd8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1602cfca0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Lincoln Terrace,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d04ad28604fce" /><Relationship Type="http://schemas.openxmlformats.org/officeDocument/2006/relationships/numbering" Target="/word/numbering.xml" Id="R55a260937a744ea8" /><Relationship Type="http://schemas.openxmlformats.org/officeDocument/2006/relationships/settings" Target="/word/settings.xml" Id="R76c9f5a665ac4ff8" /><Relationship Type="http://schemas.openxmlformats.org/officeDocument/2006/relationships/image" Target="/word/media/9f635bd5-a63f-4fb8-9368-91e3a649975a.png" Id="R0fb1602cfca041c7" /></Relationships>
</file>