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6d55a035d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3e0121c42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Lockeland,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a02214220424a" /><Relationship Type="http://schemas.openxmlformats.org/officeDocument/2006/relationships/numbering" Target="/word/numbering.xml" Id="R7581692f857c41e5" /><Relationship Type="http://schemas.openxmlformats.org/officeDocument/2006/relationships/settings" Target="/word/settings.xml" Id="Reaaeb01bd38f4893" /><Relationship Type="http://schemas.openxmlformats.org/officeDocument/2006/relationships/image" Target="/word/media/6ed0bd24-0a61-40a6-ab70-8eda6d63dbbe.png" Id="Re3b3e0121c424bd3" /></Relationships>
</file>