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0a21743cf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35e80b17e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Manzanita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ff5e54c4a4c46" /><Relationship Type="http://schemas.openxmlformats.org/officeDocument/2006/relationships/numbering" Target="/word/numbering.xml" Id="Radd9a831f4174363" /><Relationship Type="http://schemas.openxmlformats.org/officeDocument/2006/relationships/settings" Target="/word/settings.xml" Id="R632011dfdf224301" /><Relationship Type="http://schemas.openxmlformats.org/officeDocument/2006/relationships/image" Target="/word/media/ad3f6458-60fa-450e-ad10-942ab9a0bf89.png" Id="R8c035e80b17e4789" /></Relationships>
</file>