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926506615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24599307a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Fork,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2dfe0db0344bc" /><Relationship Type="http://schemas.openxmlformats.org/officeDocument/2006/relationships/numbering" Target="/word/numbering.xml" Id="R1a9e220917244a92" /><Relationship Type="http://schemas.openxmlformats.org/officeDocument/2006/relationships/settings" Target="/word/settings.xml" Id="R6829c59d2e1741c7" /><Relationship Type="http://schemas.openxmlformats.org/officeDocument/2006/relationships/image" Target="/word/media/0a183502-6209-41c6-8d49-5cbcf9936aea.png" Id="R7c124599307a4651" /></Relationships>
</file>