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ff9d3da46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39ac15462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727c3268b4754" /><Relationship Type="http://schemas.openxmlformats.org/officeDocument/2006/relationships/numbering" Target="/word/numbering.xml" Id="Re5e550147a2140ed" /><Relationship Type="http://schemas.openxmlformats.org/officeDocument/2006/relationships/settings" Target="/word/settings.xml" Id="Rd9968c1b611a46c3" /><Relationship Type="http://schemas.openxmlformats.org/officeDocument/2006/relationships/image" Target="/word/media/85835b67-b57b-4752-830f-49c4a632ee32.png" Id="R94b39ac1546246aa" /></Relationships>
</file>