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b6d5bc443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e3fbd9180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b9ef2b6d14600" /><Relationship Type="http://schemas.openxmlformats.org/officeDocument/2006/relationships/numbering" Target="/word/numbering.xml" Id="Rf628b72def234d98" /><Relationship Type="http://schemas.openxmlformats.org/officeDocument/2006/relationships/settings" Target="/word/settings.xml" Id="Re925ca65bb334a22" /><Relationship Type="http://schemas.openxmlformats.org/officeDocument/2006/relationships/image" Target="/word/media/6877a592-9aca-4ffc-9b97-c19f83683f28.png" Id="R6cde3fbd91804056" /></Relationships>
</file>