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55ae862de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e13e74813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Hillard,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d797197d544be" /><Relationship Type="http://schemas.openxmlformats.org/officeDocument/2006/relationships/numbering" Target="/word/numbering.xml" Id="R67d6769d4a584ac6" /><Relationship Type="http://schemas.openxmlformats.org/officeDocument/2006/relationships/settings" Target="/word/settings.xml" Id="Rcb590a46a9f14691" /><Relationship Type="http://schemas.openxmlformats.org/officeDocument/2006/relationships/image" Target="/word/media/9bf1bfd3-6a64-41bc-8925-120111fb9e44.png" Id="Ra6de13e748134e2e" /></Relationships>
</file>