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6611c0036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189bc151c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b1fb626214651" /><Relationship Type="http://schemas.openxmlformats.org/officeDocument/2006/relationships/numbering" Target="/word/numbering.xml" Id="Read6237d49124297" /><Relationship Type="http://schemas.openxmlformats.org/officeDocument/2006/relationships/settings" Target="/word/settings.xml" Id="Rb21c0650da5846f9" /><Relationship Type="http://schemas.openxmlformats.org/officeDocument/2006/relationships/image" Target="/word/media/6a046e4a-6264-47aa-8cf5-8e3adb70858c.png" Id="R225189bc151c49c0" /></Relationships>
</file>