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a6c31bea9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ebdaff858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Palos Verdes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4919c319443a3" /><Relationship Type="http://schemas.openxmlformats.org/officeDocument/2006/relationships/numbering" Target="/word/numbering.xml" Id="R69d0f211b4044276" /><Relationship Type="http://schemas.openxmlformats.org/officeDocument/2006/relationships/settings" Target="/word/settings.xml" Id="R11707ae786df4dba" /><Relationship Type="http://schemas.openxmlformats.org/officeDocument/2006/relationships/image" Target="/word/media/c1626006-a6cf-4642-83af-86280e045693.png" Id="Rf61ebdaff858470c" /></Relationships>
</file>