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00864372f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198a0a3e7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Pennsylvania Camp,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680cdac084412" /><Relationship Type="http://schemas.openxmlformats.org/officeDocument/2006/relationships/numbering" Target="/word/numbering.xml" Id="Rab8d3c09b4034baa" /><Relationship Type="http://schemas.openxmlformats.org/officeDocument/2006/relationships/settings" Target="/word/settings.xml" Id="R4b95f8712fbe4bd5" /><Relationship Type="http://schemas.openxmlformats.org/officeDocument/2006/relationships/image" Target="/word/media/5f6e337e-8806-4c35-bd09-571e4da14b30.png" Id="R304198a0a3e74064" /></Relationships>
</file>