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00292de21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0faeec01e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Philbrick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830857ab4720" /><Relationship Type="http://schemas.openxmlformats.org/officeDocument/2006/relationships/numbering" Target="/word/numbering.xml" Id="R96574d23760a4707" /><Relationship Type="http://schemas.openxmlformats.org/officeDocument/2006/relationships/settings" Target="/word/settings.xml" Id="R69fefd02d2734d6a" /><Relationship Type="http://schemas.openxmlformats.org/officeDocument/2006/relationships/image" Target="/word/media/d2042261-975a-4c50-b0c3-e9319f3ed85d.png" Id="Raac0faeec01e40d9" /></Relationships>
</file>