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7cde38fd9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7e61b0c3f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Popponesset Island,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e7d9ef07e4856" /><Relationship Type="http://schemas.openxmlformats.org/officeDocument/2006/relationships/numbering" Target="/word/numbering.xml" Id="R9fc6df8bcbb64738" /><Relationship Type="http://schemas.openxmlformats.org/officeDocument/2006/relationships/settings" Target="/word/settings.xml" Id="Ra95cf318f19b4b58" /><Relationship Type="http://schemas.openxmlformats.org/officeDocument/2006/relationships/image" Target="/word/media/abb4fc18-da1c-4b50-8b4f-38ebdc32d967.png" Id="Rd387e61b0c3f4b96" /></Relationships>
</file>