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39b90b5b8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fc974417d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Ann,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2709202a44065" /><Relationship Type="http://schemas.openxmlformats.org/officeDocument/2006/relationships/numbering" Target="/word/numbering.xml" Id="Rd3e2631676364f65" /><Relationship Type="http://schemas.openxmlformats.org/officeDocument/2006/relationships/settings" Target="/word/settings.xml" Id="Rdc7eb71aee314ba8" /><Relationship Type="http://schemas.openxmlformats.org/officeDocument/2006/relationships/image" Target="/word/media/238954d2-05a2-469c-97a0-7d97934fcb77.png" Id="Re1bfc974417d4bc8" /></Relationships>
</file>