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57001672e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51e617219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Ransomvale,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b94ee74fb4901" /><Relationship Type="http://schemas.openxmlformats.org/officeDocument/2006/relationships/numbering" Target="/word/numbering.xml" Id="R6db6250ed8a1422e" /><Relationship Type="http://schemas.openxmlformats.org/officeDocument/2006/relationships/settings" Target="/word/settings.xml" Id="R99282b8b218e450c" /><Relationship Type="http://schemas.openxmlformats.org/officeDocument/2006/relationships/image" Target="/word/media/8177afb7-d367-47b3-ad3a-01715d2e3af7.png" Id="R99e51e61721944e0" /></Relationships>
</file>