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e6b5ba32e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893670add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Rock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d3302584a433d" /><Relationship Type="http://schemas.openxmlformats.org/officeDocument/2006/relationships/numbering" Target="/word/numbering.xml" Id="R3ea9f6b4137e4ff8" /><Relationship Type="http://schemas.openxmlformats.org/officeDocument/2006/relationships/settings" Target="/word/settings.xml" Id="R8915bb0a56fd418a" /><Relationship Type="http://schemas.openxmlformats.org/officeDocument/2006/relationships/image" Target="/word/media/82b79631-6318-4608-8460-8438c2adf108.png" Id="Rf45893670add419e" /></Relationships>
</file>