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c44299b6f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cd9173402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Riverside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9e5ea3fd74324" /><Relationship Type="http://schemas.openxmlformats.org/officeDocument/2006/relationships/numbering" Target="/word/numbering.xml" Id="R2207e1dfd8404171" /><Relationship Type="http://schemas.openxmlformats.org/officeDocument/2006/relationships/settings" Target="/word/settings.xml" Id="Rb2cbb8b780154a00" /><Relationship Type="http://schemas.openxmlformats.org/officeDocument/2006/relationships/image" Target="/word/media/5de30abf-c0b9-46eb-a2ca-76588e186ee1.png" Id="R9f1cd91734024b78" /></Relationships>
</file>