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739dc313a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b13578cdf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Riverside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89f0634644ab3" /><Relationship Type="http://schemas.openxmlformats.org/officeDocument/2006/relationships/numbering" Target="/word/numbering.xml" Id="Rcedddf6777a447a4" /><Relationship Type="http://schemas.openxmlformats.org/officeDocument/2006/relationships/settings" Target="/word/settings.xml" Id="Rd7896b8c0ebc49c6" /><Relationship Type="http://schemas.openxmlformats.org/officeDocument/2006/relationships/image" Target="/word/media/8b7c1a3b-9c2f-4089-9c8a-9d7b2938c443.png" Id="R184b13578cdf40c0" /></Relationships>
</file>