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6c56e5a4b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330443d5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Scofield,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7d43b88ab4748" /><Relationship Type="http://schemas.openxmlformats.org/officeDocument/2006/relationships/numbering" Target="/word/numbering.xml" Id="R7702c13447fc41b8" /><Relationship Type="http://schemas.openxmlformats.org/officeDocument/2006/relationships/settings" Target="/word/settings.xml" Id="R22a8d32daf324f10" /><Relationship Type="http://schemas.openxmlformats.org/officeDocument/2006/relationships/image" Target="/word/media/40f3a93e-ca94-442b-8a41-5df06dea3717.png" Id="R023330443d584465" /></Relationships>
</file>