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1e3458c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03ca74d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473f78e34226" /><Relationship Type="http://schemas.openxmlformats.org/officeDocument/2006/relationships/numbering" Target="/word/numbering.xml" Id="Rcfdd350687934a65" /><Relationship Type="http://schemas.openxmlformats.org/officeDocument/2006/relationships/settings" Target="/word/settings.xml" Id="R60b1b964938b4c78" /><Relationship Type="http://schemas.openxmlformats.org/officeDocument/2006/relationships/image" Target="/word/media/0e8d4bba-ae22-403f-8752-d2162cd725bb.png" Id="R2c5003ca74d9419a" /></Relationships>
</file>