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93b6283eaa46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d143604f94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Speights Bridge,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41cddbc96943b4" /><Relationship Type="http://schemas.openxmlformats.org/officeDocument/2006/relationships/numbering" Target="/word/numbering.xml" Id="Rf1d78c183a804c16" /><Relationship Type="http://schemas.openxmlformats.org/officeDocument/2006/relationships/settings" Target="/word/settings.xml" Id="R3fa5427e6be9452d" /><Relationship Type="http://schemas.openxmlformats.org/officeDocument/2006/relationships/image" Target="/word/media/8a4ca416-62ff-4835-84d7-7425e78ff113.png" Id="Rf5d143604f944230" /></Relationships>
</file>