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4b368ff4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3832f44b0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Springtime,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2657bab144f2" /><Relationship Type="http://schemas.openxmlformats.org/officeDocument/2006/relationships/numbering" Target="/word/numbering.xml" Id="R47f8648655084da6" /><Relationship Type="http://schemas.openxmlformats.org/officeDocument/2006/relationships/settings" Target="/word/settings.xml" Id="R629d1a7df9574826" /><Relationship Type="http://schemas.openxmlformats.org/officeDocument/2006/relationships/image" Target="/word/media/bf735d74-e8b1-453c-b796-9472844557a4.png" Id="Rde93832f44b043ab" /></Relationships>
</file>