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62a4d371f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bad684b77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Spruce Tree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8a13799114199" /><Relationship Type="http://schemas.openxmlformats.org/officeDocument/2006/relationships/numbering" Target="/word/numbering.xml" Id="Rcb616dbd46d04e19" /><Relationship Type="http://schemas.openxmlformats.org/officeDocument/2006/relationships/settings" Target="/word/settings.xml" Id="Re35d13b07f974004" /><Relationship Type="http://schemas.openxmlformats.org/officeDocument/2006/relationships/image" Target="/word/media/85295f4a-ea9e-4832-bf04-5bcfc8685811.png" Id="Rc65bad684b7746ba" /></Relationships>
</file>