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40140ff99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bd70139b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8ab222a6a4f2d" /><Relationship Type="http://schemas.openxmlformats.org/officeDocument/2006/relationships/numbering" Target="/word/numbering.xml" Id="R6e9fc5aed10c447b" /><Relationship Type="http://schemas.openxmlformats.org/officeDocument/2006/relationships/settings" Target="/word/settings.xml" Id="Rcb940a58035745c1" /><Relationship Type="http://schemas.openxmlformats.org/officeDocument/2006/relationships/image" Target="/word/media/ee518bc1-a8b8-46f9-866c-1c99e8ed0d83.png" Id="Rfabbd70139bb45cc" /></Relationships>
</file>