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27fdebd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1fa441508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Blake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97932698240f1" /><Relationship Type="http://schemas.openxmlformats.org/officeDocument/2006/relationships/numbering" Target="/word/numbering.xml" Id="Rbb26058996a242e7" /><Relationship Type="http://schemas.openxmlformats.org/officeDocument/2006/relationships/settings" Target="/word/settings.xml" Id="R4b22c519d6394dee" /><Relationship Type="http://schemas.openxmlformats.org/officeDocument/2006/relationships/image" Target="/word/media/a15b7259-aff5-4e81-8a32-a4938f4889c7.png" Id="Rb6b1fa4415084e4c" /></Relationships>
</file>