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cee48730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561e50d31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Forni,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7927186304240" /><Relationship Type="http://schemas.openxmlformats.org/officeDocument/2006/relationships/numbering" Target="/word/numbering.xml" Id="R3ae24e6c75d44996" /><Relationship Type="http://schemas.openxmlformats.org/officeDocument/2006/relationships/settings" Target="/word/settings.xml" Id="R0ae810aa63fd4120" /><Relationship Type="http://schemas.openxmlformats.org/officeDocument/2006/relationships/image" Target="/word/media/bcfdd518-6477-41c8-b36b-4dd34c9ad461.png" Id="R3a1561e50d314eb4" /></Relationships>
</file>