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ab6ef72fc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afb111707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Jutland,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031692b64963" /><Relationship Type="http://schemas.openxmlformats.org/officeDocument/2006/relationships/numbering" Target="/word/numbering.xml" Id="R3290e5550c64401a" /><Relationship Type="http://schemas.openxmlformats.org/officeDocument/2006/relationships/settings" Target="/word/settings.xml" Id="Reaf7113ed3574f1d" /><Relationship Type="http://schemas.openxmlformats.org/officeDocument/2006/relationships/image" Target="/word/media/e532ab96-de5f-435e-8e38-f6893b2525b7.png" Id="R5f5afb11170749a3" /></Relationships>
</file>