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647e21817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281159182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Valentine,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02e8fc8584447" /><Relationship Type="http://schemas.openxmlformats.org/officeDocument/2006/relationships/numbering" Target="/word/numbering.xml" Id="R0f67932b060842a2" /><Relationship Type="http://schemas.openxmlformats.org/officeDocument/2006/relationships/settings" Target="/word/settings.xml" Id="R44f2b9b1e11a4d45" /><Relationship Type="http://schemas.openxmlformats.org/officeDocument/2006/relationships/image" Target="/word/media/e45980d0-18e4-4c91-9bf0-79a14071a8ec.png" Id="Rbb02811591824c28" /></Relationships>
</file>