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1be2335b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c70f331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Rocky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cad870531440f" /><Relationship Type="http://schemas.openxmlformats.org/officeDocument/2006/relationships/numbering" Target="/word/numbering.xml" Id="R570f50f8302f47e3" /><Relationship Type="http://schemas.openxmlformats.org/officeDocument/2006/relationships/settings" Target="/word/settings.xml" Id="R396ea40178d841ad" /><Relationship Type="http://schemas.openxmlformats.org/officeDocument/2006/relationships/image" Target="/word/media/f36470aa-2541-4aac-a015-11798339f57e.png" Id="Rc759c70f331b4618" /></Relationships>
</file>