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e42b649df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150b45482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Wamsley,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73d8fd10d4d02" /><Relationship Type="http://schemas.openxmlformats.org/officeDocument/2006/relationships/numbering" Target="/word/numbering.xml" Id="R2a12293c122a43a8" /><Relationship Type="http://schemas.openxmlformats.org/officeDocument/2006/relationships/settings" Target="/word/settings.xml" Id="R00769dbb66624360" /><Relationship Type="http://schemas.openxmlformats.org/officeDocument/2006/relationships/image" Target="/word/media/6ca7ba10-bedd-492f-9e4a-4306ac043e90.png" Id="R64b150b454824177" /></Relationships>
</file>